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6E43" w14:textId="475DF7C8" w:rsidR="00400602" w:rsidRPr="0072762D" w:rsidRDefault="00400602" w:rsidP="00356BDD">
      <w:pPr>
        <w:jc w:val="center"/>
        <w:rPr>
          <w:b/>
          <w:bCs/>
          <w:u w:val="single"/>
        </w:rPr>
      </w:pPr>
      <w:r w:rsidRPr="0072762D">
        <w:rPr>
          <w:b/>
          <w:bCs/>
          <w:u w:val="single"/>
        </w:rPr>
        <w:t xml:space="preserve">Calvert Green Parish Council Meeting </w:t>
      </w:r>
      <w:r w:rsidR="000A150F">
        <w:rPr>
          <w:b/>
          <w:bCs/>
          <w:u w:val="single"/>
        </w:rPr>
        <w:t>3</w:t>
      </w:r>
      <w:r w:rsidR="000A150F" w:rsidRPr="000A150F">
        <w:rPr>
          <w:b/>
          <w:bCs/>
          <w:u w:val="single"/>
          <w:vertAlign w:val="superscript"/>
        </w:rPr>
        <w:t>rd</w:t>
      </w:r>
      <w:r w:rsidR="000A150F">
        <w:rPr>
          <w:b/>
          <w:bCs/>
          <w:u w:val="single"/>
        </w:rPr>
        <w:t xml:space="preserve"> December</w:t>
      </w:r>
      <w:r w:rsidRPr="0072762D">
        <w:rPr>
          <w:b/>
          <w:bCs/>
          <w:u w:val="single"/>
        </w:rPr>
        <w:t xml:space="preserve"> 2020</w:t>
      </w:r>
    </w:p>
    <w:p w14:paraId="318A2D26" w14:textId="26977DF1" w:rsidR="00985B73" w:rsidRPr="0072762D" w:rsidRDefault="00400602" w:rsidP="00356BDD">
      <w:pPr>
        <w:jc w:val="center"/>
        <w:rPr>
          <w:b/>
          <w:bCs/>
          <w:u w:val="single"/>
        </w:rPr>
      </w:pPr>
      <w:r w:rsidRPr="0072762D">
        <w:rPr>
          <w:b/>
          <w:bCs/>
          <w:u w:val="single"/>
        </w:rPr>
        <w:t>Agenda</w:t>
      </w:r>
    </w:p>
    <w:p w14:paraId="1CC757A0" w14:textId="77777777" w:rsidR="005C0181" w:rsidRDefault="005C0181"/>
    <w:p w14:paraId="797977E8" w14:textId="623D0E54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400602">
        <w:rPr>
          <w:rFonts w:cs="Arial"/>
          <w:b/>
          <w:sz w:val="24"/>
          <w:szCs w:val="24"/>
        </w:rPr>
        <w:t>Declarations of interest</w:t>
      </w:r>
    </w:p>
    <w:p w14:paraId="488DC1DC" w14:textId="4B9E04EA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658E3">
        <w:rPr>
          <w:rFonts w:cs="Arial"/>
          <w:b/>
          <w:sz w:val="24"/>
          <w:szCs w:val="24"/>
        </w:rPr>
        <w:t xml:space="preserve">Minutes of meeting held on </w:t>
      </w:r>
      <w:r w:rsidR="000A150F">
        <w:rPr>
          <w:rFonts w:cs="Arial"/>
          <w:b/>
          <w:sz w:val="24"/>
          <w:szCs w:val="24"/>
        </w:rPr>
        <w:t>5</w:t>
      </w:r>
      <w:r w:rsidR="000A150F" w:rsidRPr="000A150F">
        <w:rPr>
          <w:rFonts w:cs="Arial"/>
          <w:b/>
          <w:sz w:val="24"/>
          <w:szCs w:val="24"/>
          <w:vertAlign w:val="superscript"/>
        </w:rPr>
        <w:t>th</w:t>
      </w:r>
      <w:r w:rsidR="000A150F">
        <w:rPr>
          <w:rFonts w:cs="Arial"/>
          <w:b/>
          <w:sz w:val="24"/>
          <w:szCs w:val="24"/>
        </w:rPr>
        <w:t xml:space="preserve"> November</w:t>
      </w:r>
      <w:r w:rsidRPr="008658E3">
        <w:rPr>
          <w:rFonts w:cs="Arial"/>
          <w:b/>
          <w:sz w:val="24"/>
          <w:szCs w:val="24"/>
        </w:rPr>
        <w:t xml:space="preserve"> 2020 </w:t>
      </w:r>
    </w:p>
    <w:p w14:paraId="21BCC7DD" w14:textId="3DF50D88" w:rsidR="00400602" w:rsidRDefault="00400602" w:rsidP="00400602">
      <w:pPr>
        <w:pStyle w:val="ListParagraph"/>
        <w:numPr>
          <w:ilvl w:val="0"/>
          <w:numId w:val="1"/>
        </w:numPr>
        <w:spacing w:after="200" w:line="276" w:lineRule="auto"/>
        <w:rPr>
          <w:rFonts w:cs="Arial"/>
          <w:b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 xml:space="preserve">Cllr Macpherson update  </w:t>
      </w:r>
    </w:p>
    <w:p w14:paraId="46ACEB89" w14:textId="77777777" w:rsidR="002357A7" w:rsidRPr="002357A7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HS2</w:t>
      </w:r>
    </w:p>
    <w:p w14:paraId="6822D48D" w14:textId="13E2C1A1" w:rsidR="0072762D" w:rsidRPr="0072762D" w:rsidRDefault="002357A7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East/West rail</w:t>
      </w:r>
    </w:p>
    <w:p w14:paraId="1D5EB328" w14:textId="1CE70576" w:rsidR="0072762D" w:rsidRPr="0072762D" w:rsidRDefault="005C0181" w:rsidP="0072762D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Play areas</w:t>
      </w:r>
      <w:r w:rsidR="00E76C3B">
        <w:rPr>
          <w:rFonts w:eastAsia="Times New Roman"/>
          <w:b/>
          <w:sz w:val="24"/>
          <w:szCs w:val="24"/>
        </w:rPr>
        <w:t>/questionnaire</w:t>
      </w:r>
    </w:p>
    <w:p w14:paraId="3787CA0D" w14:textId="015E326A" w:rsidR="0072762D" w:rsidRPr="00E76C3B" w:rsidRDefault="005C0181" w:rsidP="00E76C3B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Emergency Community planning</w:t>
      </w:r>
    </w:p>
    <w:p w14:paraId="5184743C" w14:textId="5BF40E03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Website</w:t>
      </w:r>
      <w:r w:rsidR="00E76C3B">
        <w:rPr>
          <w:rFonts w:eastAsia="Times New Roman"/>
          <w:b/>
          <w:sz w:val="24"/>
          <w:szCs w:val="24"/>
        </w:rPr>
        <w:t>/ Minutes</w:t>
      </w:r>
    </w:p>
    <w:p w14:paraId="26974F45" w14:textId="3C76092C" w:rsidR="0072762D" w:rsidRPr="0072762D" w:rsidRDefault="001B472E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Neighbourhood plan</w:t>
      </w:r>
      <w:r w:rsidR="007B70F3">
        <w:rPr>
          <w:rFonts w:eastAsia="Times New Roman"/>
          <w:b/>
          <w:sz w:val="24"/>
          <w:szCs w:val="24"/>
        </w:rPr>
        <w:t>/Surveys</w:t>
      </w:r>
    </w:p>
    <w:p w14:paraId="4A2DF473" w14:textId="4ECC23EA" w:rsidR="0072762D" w:rsidRPr="00BA1300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AVDC Land Lease</w:t>
      </w:r>
    </w:p>
    <w:p w14:paraId="088AAD17" w14:textId="2027CA25" w:rsidR="00BA1300" w:rsidRDefault="00BA1300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Dunsty Hill development/Calvert Green Residents Action Group</w:t>
      </w:r>
    </w:p>
    <w:p w14:paraId="3182C0D6" w14:textId="362F7D25" w:rsidR="000A150F" w:rsidRPr="000A150F" w:rsidRDefault="000A150F" w:rsidP="000A150F">
      <w:pPr>
        <w:pStyle w:val="ListParagraph"/>
        <w:ind w:left="644"/>
        <w:rPr>
          <w:rFonts w:cs="Arial"/>
          <w:bCs/>
          <w:sz w:val="24"/>
          <w:szCs w:val="24"/>
        </w:rPr>
      </w:pPr>
      <w:r w:rsidRPr="000A150F">
        <w:rPr>
          <w:rFonts w:cs="Arial"/>
          <w:bCs/>
          <w:sz w:val="24"/>
          <w:szCs w:val="24"/>
        </w:rPr>
        <w:t>Petition</w:t>
      </w:r>
    </w:p>
    <w:p w14:paraId="3F68114C" w14:textId="763692D3" w:rsidR="00BA1300" w:rsidRPr="0072762D" w:rsidRDefault="00BA1300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Financials</w:t>
      </w:r>
    </w:p>
    <w:p w14:paraId="3626BBBD" w14:textId="38521E39" w:rsidR="005C0181" w:rsidRDefault="005C0181" w:rsidP="005C0181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AOB</w:t>
      </w:r>
      <w:r>
        <w:rPr>
          <w:rFonts w:eastAsia="Times New Roman"/>
          <w:b/>
          <w:sz w:val="24"/>
          <w:szCs w:val="24"/>
        </w:rPr>
        <w:tab/>
      </w:r>
    </w:p>
    <w:p w14:paraId="204E717B" w14:textId="01C4D0F8" w:rsidR="0072762D" w:rsidRDefault="00E76C3B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 pipe Cotswold way</w:t>
      </w:r>
    </w:p>
    <w:p w14:paraId="76916FBD" w14:textId="56E0B75A" w:rsidR="000A150F" w:rsidRDefault="000A150F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boards / Funding requests</w:t>
      </w:r>
    </w:p>
    <w:p w14:paraId="05E6D968" w14:textId="13CBE500" w:rsidR="000A150F" w:rsidRDefault="000A150F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Parish Precept</w:t>
      </w:r>
    </w:p>
    <w:p w14:paraId="101CE6A7" w14:textId="4253427E" w:rsidR="000A150F" w:rsidRDefault="000A150F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Play around the Parishes</w:t>
      </w:r>
    </w:p>
    <w:p w14:paraId="0F2AC487" w14:textId="0CD16FEA" w:rsidR="00064CF6" w:rsidRDefault="00064CF6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Street light not working in Fletton End</w:t>
      </w:r>
    </w:p>
    <w:p w14:paraId="4B8DF61E" w14:textId="5380F220" w:rsidR="000A150F" w:rsidRDefault="00805387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PC Notice board</w:t>
      </w:r>
    </w:p>
    <w:p w14:paraId="14D58E45" w14:textId="6C6E9DC6" w:rsidR="00E61E20" w:rsidRDefault="00E61E20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Recording the PC Meetings/publishing on the website</w:t>
      </w:r>
    </w:p>
    <w:p w14:paraId="55B64748" w14:textId="77777777" w:rsidR="00E76C3B" w:rsidRDefault="00E76C3B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6933D54F" w14:textId="59231172" w:rsidR="00655D9F" w:rsidRPr="000A4414" w:rsidRDefault="0072762D" w:rsidP="000A4414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  <w:r w:rsidRPr="0072762D">
        <w:rPr>
          <w:rFonts w:eastAsia="Times New Roman"/>
          <w:b/>
          <w:sz w:val="32"/>
          <w:szCs w:val="32"/>
          <w:u w:val="single"/>
        </w:rPr>
        <w:t>This will be a virtual zoom meeting, public welcome please follow the link</w:t>
      </w:r>
    </w:p>
    <w:p w14:paraId="24166CB7" w14:textId="77777777" w:rsidR="001F5C0D" w:rsidRDefault="001F5C0D" w:rsidP="001F5C0D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https://zoom.us/j/98015101914?pwd=U0EyY3dZUkpsakNvdWdFUlhWS1dPQT09</w:t>
        </w:r>
      </w:hyperlink>
      <w:r>
        <w:t xml:space="preserve"> </w:t>
      </w:r>
    </w:p>
    <w:p w14:paraId="0B55670D" w14:textId="77777777" w:rsidR="001F5C0D" w:rsidRDefault="001F5C0D" w:rsidP="001F5C0D">
      <w:pPr>
        <w:pStyle w:val="NormalWeb"/>
        <w:spacing w:after="240" w:afterAutospacing="0"/>
      </w:pPr>
      <w:r>
        <w:t xml:space="preserve">Meeting ID: 980 1510 1914 </w:t>
      </w:r>
      <w:r>
        <w:br/>
        <w:t xml:space="preserve">Passcode: 356643 </w:t>
      </w:r>
    </w:p>
    <w:p w14:paraId="645E869D" w14:textId="77777777" w:rsidR="00400602" w:rsidRDefault="00400602"/>
    <w:p w14:paraId="66DCA009" w14:textId="38F46BE9" w:rsidR="00400602" w:rsidRDefault="00400602"/>
    <w:p w14:paraId="13DCA00A" w14:textId="77777777" w:rsidR="00400602" w:rsidRDefault="00400602"/>
    <w:sectPr w:rsidR="0040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64CF6"/>
    <w:rsid w:val="00085946"/>
    <w:rsid w:val="00094AA0"/>
    <w:rsid w:val="000A150F"/>
    <w:rsid w:val="000A4414"/>
    <w:rsid w:val="00127A48"/>
    <w:rsid w:val="0013769A"/>
    <w:rsid w:val="001603AE"/>
    <w:rsid w:val="001B472E"/>
    <w:rsid w:val="001D79B6"/>
    <w:rsid w:val="001F5C0D"/>
    <w:rsid w:val="002357A7"/>
    <w:rsid w:val="002664F6"/>
    <w:rsid w:val="00354976"/>
    <w:rsid w:val="00356BDD"/>
    <w:rsid w:val="00400602"/>
    <w:rsid w:val="004458A2"/>
    <w:rsid w:val="00472BA3"/>
    <w:rsid w:val="00530CD5"/>
    <w:rsid w:val="005611C2"/>
    <w:rsid w:val="005C0181"/>
    <w:rsid w:val="00655D9F"/>
    <w:rsid w:val="0072762D"/>
    <w:rsid w:val="007B70F3"/>
    <w:rsid w:val="007B724F"/>
    <w:rsid w:val="007D702D"/>
    <w:rsid w:val="007E55E9"/>
    <w:rsid w:val="00805387"/>
    <w:rsid w:val="00900007"/>
    <w:rsid w:val="00985B73"/>
    <w:rsid w:val="009E4BA7"/>
    <w:rsid w:val="00A86513"/>
    <w:rsid w:val="00A872F0"/>
    <w:rsid w:val="00AD6924"/>
    <w:rsid w:val="00AE6D1D"/>
    <w:rsid w:val="00AF2AC7"/>
    <w:rsid w:val="00B11611"/>
    <w:rsid w:val="00B81072"/>
    <w:rsid w:val="00BA1300"/>
    <w:rsid w:val="00C058A0"/>
    <w:rsid w:val="00E61E20"/>
    <w:rsid w:val="00E76C3B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015101914?pwd=U0EyY3dZUkpsakNvdWdFUlhWS1dP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6</cp:revision>
  <dcterms:created xsi:type="dcterms:W3CDTF">2020-11-25T13:08:00Z</dcterms:created>
  <dcterms:modified xsi:type="dcterms:W3CDTF">2020-11-27T19:22:00Z</dcterms:modified>
</cp:coreProperties>
</file>